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CCCEA" w14:textId="2A72F15F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B9982" wp14:editId="73D279DF">
            <wp:simplePos x="0" y="0"/>
            <wp:positionH relativeFrom="column">
              <wp:posOffset>-914400</wp:posOffset>
            </wp:positionH>
            <wp:positionV relativeFrom="paragraph">
              <wp:posOffset>-797560</wp:posOffset>
            </wp:positionV>
            <wp:extent cx="7772400" cy="1711325"/>
            <wp:effectExtent l="0" t="0" r="0" b="3175"/>
            <wp:wrapNone/>
            <wp:docPr id="349388150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88150" name="Picture 1" descr="A blue text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18B0" w14:textId="28ABC9DB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8437A" wp14:editId="76F70EDA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803400" cy="381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3C4A" w14:textId="77777777" w:rsidR="00065BFA" w:rsidRPr="00065BFA" w:rsidRDefault="00065BFA" w:rsidP="00065BFA">
                            <w:pPr>
                              <w:rPr>
                                <w:rFonts w:ascii="Aptos" w:hAnsi="Aptos"/>
                                <w:b/>
                                <w:bCs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065BFA">
                              <w:rPr>
                                <w:rFonts w:ascii="Aptos" w:hAnsi="Aptos"/>
                                <w:b/>
                                <w:bCs/>
                                <w:color w:val="CC0099"/>
                                <w:sz w:val="32"/>
                                <w:szCs w:val="32"/>
                              </w:rPr>
                              <w:t xml:space="preserve">ABSTRACT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4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pt;width:142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" fillcolor="black [3213]">
                <v:textbox>
                  <w:txbxContent>
                    <w:p w14:paraId="473E3C4A" w14:textId="77777777" w:rsidR="00065BFA" w:rsidRPr="00065BFA" w:rsidRDefault="00065BFA" w:rsidP="00065BFA">
                      <w:pPr>
                        <w:rPr>
                          <w:rFonts w:ascii="Aptos" w:hAnsi="Aptos"/>
                          <w:b/>
                          <w:bCs/>
                          <w:color w:val="CC0099"/>
                          <w:sz w:val="32"/>
                          <w:szCs w:val="32"/>
                        </w:rPr>
                      </w:pPr>
                      <w:r w:rsidRPr="00065BFA">
                        <w:rPr>
                          <w:rFonts w:ascii="Aptos" w:hAnsi="Aptos"/>
                          <w:b/>
                          <w:bCs/>
                          <w:color w:val="CC0099"/>
                          <w:sz w:val="32"/>
                          <w:szCs w:val="32"/>
                        </w:rPr>
                        <w:t xml:space="preserve">ABSTRACT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44AD5" w14:textId="1181214C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1EBEC3F0" w14:textId="77777777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2BC2A8F3" w14:textId="77C689B2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54EA98D9" w14:textId="59A0A4B2" w:rsidR="00065BFA" w:rsidRPr="00065BFA" w:rsidRDefault="00065BFA" w:rsidP="00065BFA">
      <w:pPr>
        <w:widowControl w:val="0"/>
        <w:rPr>
          <w:rFonts w:ascii="Aptos" w:hAnsi="Aptos"/>
          <w:b/>
          <w:color w:val="auto"/>
          <w:sz w:val="28"/>
          <w:szCs w:val="28"/>
        </w:rPr>
      </w:pPr>
      <w:r w:rsidRPr="00065BFA">
        <w:rPr>
          <w:rFonts w:ascii="Aptos" w:hAnsi="Aptos"/>
          <w:b/>
          <w:color w:val="auto"/>
          <w:sz w:val="28"/>
          <w:szCs w:val="28"/>
        </w:rPr>
        <w:t>Orlando, Florida</w:t>
      </w:r>
    </w:p>
    <w:p w14:paraId="2B8974E2" w14:textId="44C85827" w:rsidR="00065BFA" w:rsidRPr="00065BFA" w:rsidRDefault="00065BFA" w:rsidP="00065BFA">
      <w:pPr>
        <w:widowControl w:val="0"/>
        <w:rPr>
          <w:rFonts w:ascii="Aptos" w:hAnsi="Aptos"/>
          <w:b/>
          <w:color w:val="auto"/>
          <w:sz w:val="28"/>
          <w:szCs w:val="28"/>
        </w:rPr>
      </w:pPr>
      <w:r w:rsidRPr="00065BFA">
        <w:rPr>
          <w:rFonts w:ascii="Aptos" w:hAnsi="Aptos"/>
          <w:b/>
          <w:color w:val="auto"/>
          <w:sz w:val="28"/>
          <w:szCs w:val="28"/>
        </w:rPr>
        <w:t>September 17 (Tutorials), September 18-19 (Technical Program)</w:t>
      </w:r>
    </w:p>
    <w:p w14:paraId="5355D7BE" w14:textId="64451EEF" w:rsidR="00065BFA" w:rsidRPr="00065BFA" w:rsidRDefault="00065BFA" w:rsidP="00065BFA">
      <w:pPr>
        <w:widowControl w:val="0"/>
        <w:rPr>
          <w:rFonts w:ascii="Aptos" w:hAnsi="Aptos" w:cstheme="minorHAnsi"/>
          <w:color w:val="auto"/>
          <w:sz w:val="28"/>
          <w:szCs w:val="28"/>
        </w:rPr>
      </w:pPr>
    </w:p>
    <w:p w14:paraId="5EB512FB" w14:textId="4ACE9B7B" w:rsidR="000D7E2C" w:rsidRPr="00065BFA" w:rsidRDefault="00170FE3" w:rsidP="000D7E2C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  <w:r w:rsidRPr="00065BFA">
        <w:rPr>
          <w:rFonts w:ascii="Aptos" w:hAnsi="Aptos" w:cstheme="minorHAnsi"/>
          <w:sz w:val="22"/>
          <w:szCs w:val="22"/>
        </w:rPr>
        <w:t>Instructions:</w:t>
      </w:r>
    </w:p>
    <w:p w14:paraId="332111CF" w14:textId="5CF45801" w:rsidR="00E46873" w:rsidRPr="00065BFA" w:rsidRDefault="000D7E2C" w:rsidP="00170FE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  <w:highlight w:val="yellow"/>
        </w:rPr>
      </w:pPr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 xml:space="preserve">Abstracts must be submitted in Word and named “Last </w:t>
      </w:r>
      <w:r w:rsidR="00887D00"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Name, Presentation</w:t>
      </w:r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 xml:space="preserve"> </w:t>
      </w:r>
      <w:proofErr w:type="gramStart"/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Title</w:t>
      </w:r>
      <w:proofErr w:type="gramEnd"/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”</w:t>
      </w:r>
      <w:r w:rsidR="00065BFA" w:rsidRPr="00065BFA">
        <w:rPr>
          <w:rFonts w:ascii="Aptos" w:hAnsi="Aptos"/>
          <w:noProof/>
          <w:sz w:val="22"/>
          <w:szCs w:val="22"/>
        </w:rPr>
        <w:t xml:space="preserve"> </w:t>
      </w:r>
    </w:p>
    <w:p w14:paraId="63ED360D" w14:textId="6505415B" w:rsidR="003A3A9A" w:rsidRPr="003A3A9A" w:rsidRDefault="00170FE3" w:rsidP="003A3A9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  <w:r w:rsidRPr="00065BFA">
        <w:rPr>
          <w:rFonts w:ascii="Aptos" w:hAnsi="Aptos" w:cstheme="minorHAnsi"/>
          <w:color w:val="auto"/>
          <w:sz w:val="22"/>
          <w:szCs w:val="22"/>
        </w:rPr>
        <w:t>D</w:t>
      </w:r>
      <w:r w:rsidR="006F5ED5" w:rsidRPr="00065BFA">
        <w:rPr>
          <w:rFonts w:ascii="Aptos" w:hAnsi="Aptos" w:cstheme="minorHAnsi"/>
          <w:color w:val="auto"/>
          <w:sz w:val="22"/>
          <w:szCs w:val="22"/>
        </w:rPr>
        <w:t xml:space="preserve">O NOT SAVE AS PDF. </w:t>
      </w:r>
    </w:p>
    <w:p w14:paraId="1E3F7175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945"/>
      </w:tblGrid>
      <w:tr w:rsidR="003A3A9A" w:rsidRPr="009A436C" w14:paraId="3CC7A312" w14:textId="77777777" w:rsidTr="003A3A9A">
        <w:trPr>
          <w:trHeight w:val="432"/>
        </w:trPr>
        <w:tc>
          <w:tcPr>
            <w:tcW w:w="2875" w:type="dxa"/>
          </w:tcPr>
          <w:p w14:paraId="02F05C17" w14:textId="2ED130EB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Requested Track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/Tutorial</w:t>
            </w:r>
            <w:r w:rsidRPr="009A43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45" w:type="dxa"/>
          </w:tcPr>
          <w:p w14:paraId="5A0995E0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3D4F7AF4" w14:textId="77777777" w:rsidTr="003A3A9A">
        <w:trPr>
          <w:trHeight w:val="432"/>
        </w:trPr>
        <w:tc>
          <w:tcPr>
            <w:tcW w:w="2875" w:type="dxa"/>
          </w:tcPr>
          <w:p w14:paraId="51C7BB36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Title of Presentation:</w:t>
            </w:r>
          </w:p>
        </w:tc>
        <w:tc>
          <w:tcPr>
            <w:tcW w:w="4945" w:type="dxa"/>
          </w:tcPr>
          <w:p w14:paraId="7665E001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D2CAE65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2B24AC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Primary author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945"/>
      </w:tblGrid>
      <w:tr w:rsidR="003A3A9A" w:rsidRPr="009A436C" w14:paraId="787182BE" w14:textId="77777777" w:rsidTr="009D302F">
        <w:trPr>
          <w:trHeight w:val="432"/>
        </w:trPr>
        <w:tc>
          <w:tcPr>
            <w:tcW w:w="1440" w:type="dxa"/>
            <w:tcBorders>
              <w:top w:val="nil"/>
            </w:tcBorders>
          </w:tcPr>
          <w:p w14:paraId="602A9500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5CA31BE2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2DC85AB2" w14:textId="77777777" w:rsidTr="009D302F">
        <w:trPr>
          <w:trHeight w:val="432"/>
        </w:trPr>
        <w:tc>
          <w:tcPr>
            <w:tcW w:w="1440" w:type="dxa"/>
          </w:tcPr>
          <w:p w14:paraId="35B1A477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7AFF435E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51067FCD" w14:textId="77777777" w:rsidTr="009D302F">
        <w:trPr>
          <w:trHeight w:val="432"/>
        </w:trPr>
        <w:tc>
          <w:tcPr>
            <w:tcW w:w="1440" w:type="dxa"/>
          </w:tcPr>
          <w:p w14:paraId="7A4C27B7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569C9B81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653715CB" w14:textId="77777777" w:rsidTr="009D302F">
        <w:trPr>
          <w:trHeight w:val="432"/>
        </w:trPr>
        <w:tc>
          <w:tcPr>
            <w:tcW w:w="1440" w:type="dxa"/>
          </w:tcPr>
          <w:p w14:paraId="0161B072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Phone: </w:t>
            </w:r>
          </w:p>
        </w:tc>
        <w:tc>
          <w:tcPr>
            <w:tcW w:w="4945" w:type="dxa"/>
          </w:tcPr>
          <w:p w14:paraId="1BBAB825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2F9A814D" w14:textId="77777777" w:rsidTr="009D302F">
        <w:trPr>
          <w:trHeight w:val="432"/>
        </w:trPr>
        <w:tc>
          <w:tcPr>
            <w:tcW w:w="1440" w:type="dxa"/>
          </w:tcPr>
          <w:p w14:paraId="0D4BF47D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4945" w:type="dxa"/>
          </w:tcPr>
          <w:p w14:paraId="35EF1236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55F3F16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74030">
        <w:rPr>
          <w:rFonts w:asciiTheme="minorHAnsi" w:hAnsiTheme="minorHAnsi" w:cstheme="minorHAnsi"/>
          <w:b/>
          <w:bCs/>
          <w:color w:val="auto"/>
          <w:sz w:val="22"/>
          <w:szCs w:val="22"/>
        </w:rPr>
        <w:t>Primary Presenter</w:t>
      </w:r>
      <w:r w:rsidRPr="009A43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436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– If Different than Primary Author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945"/>
      </w:tblGrid>
      <w:tr w:rsidR="003A3A9A" w:rsidRPr="009A436C" w14:paraId="4B40CB00" w14:textId="77777777" w:rsidTr="009D302F">
        <w:trPr>
          <w:trHeight w:val="432"/>
        </w:trPr>
        <w:tc>
          <w:tcPr>
            <w:tcW w:w="1440" w:type="dxa"/>
          </w:tcPr>
          <w:p w14:paraId="42042036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33547CB4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43FC1901" w14:textId="77777777" w:rsidTr="009D302F">
        <w:trPr>
          <w:trHeight w:val="432"/>
        </w:trPr>
        <w:tc>
          <w:tcPr>
            <w:tcW w:w="1440" w:type="dxa"/>
          </w:tcPr>
          <w:p w14:paraId="0FB88F07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3653B2B8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684D1B4D" w14:textId="77777777" w:rsidTr="009D302F">
        <w:trPr>
          <w:trHeight w:val="432"/>
        </w:trPr>
        <w:tc>
          <w:tcPr>
            <w:tcW w:w="1440" w:type="dxa"/>
          </w:tcPr>
          <w:p w14:paraId="3958253D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059961E4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464DB433" w14:textId="77777777" w:rsidTr="009D302F">
        <w:trPr>
          <w:trHeight w:val="432"/>
        </w:trPr>
        <w:tc>
          <w:tcPr>
            <w:tcW w:w="1440" w:type="dxa"/>
          </w:tcPr>
          <w:p w14:paraId="711D5101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Phone: </w:t>
            </w:r>
          </w:p>
        </w:tc>
        <w:tc>
          <w:tcPr>
            <w:tcW w:w="4945" w:type="dxa"/>
          </w:tcPr>
          <w:p w14:paraId="0CB9931F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5C5C6310" w14:textId="77777777" w:rsidTr="009D302F">
        <w:trPr>
          <w:trHeight w:val="432"/>
        </w:trPr>
        <w:tc>
          <w:tcPr>
            <w:tcW w:w="1440" w:type="dxa"/>
          </w:tcPr>
          <w:p w14:paraId="2E06DB40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4945" w:type="dxa"/>
          </w:tcPr>
          <w:p w14:paraId="5815EE1B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F51542C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t>Additional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945"/>
      </w:tblGrid>
      <w:tr w:rsidR="003A3A9A" w:rsidRPr="009A436C" w14:paraId="188E34C1" w14:textId="77777777" w:rsidTr="009D302F">
        <w:trPr>
          <w:trHeight w:val="432"/>
        </w:trPr>
        <w:tc>
          <w:tcPr>
            <w:tcW w:w="1491" w:type="dxa"/>
          </w:tcPr>
          <w:p w14:paraId="4E170363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63E9B9EA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5DDBCB69" w14:textId="77777777" w:rsidTr="009D302F">
        <w:trPr>
          <w:trHeight w:val="432"/>
        </w:trPr>
        <w:tc>
          <w:tcPr>
            <w:tcW w:w="1491" w:type="dxa"/>
          </w:tcPr>
          <w:p w14:paraId="228A956D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39932AC0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26EEDF88" w14:textId="77777777" w:rsidTr="009D302F">
        <w:trPr>
          <w:trHeight w:val="432"/>
        </w:trPr>
        <w:tc>
          <w:tcPr>
            <w:tcW w:w="1491" w:type="dxa"/>
          </w:tcPr>
          <w:p w14:paraId="541755CF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1E43B7CC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0236C1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t>Additional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945"/>
      </w:tblGrid>
      <w:tr w:rsidR="003A3A9A" w:rsidRPr="009A436C" w14:paraId="17F7568F" w14:textId="77777777" w:rsidTr="009D302F">
        <w:trPr>
          <w:trHeight w:val="432"/>
        </w:trPr>
        <w:tc>
          <w:tcPr>
            <w:tcW w:w="1491" w:type="dxa"/>
          </w:tcPr>
          <w:p w14:paraId="30FB557E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350B9246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223E3CF4" w14:textId="77777777" w:rsidTr="009D302F">
        <w:trPr>
          <w:trHeight w:val="432"/>
        </w:trPr>
        <w:tc>
          <w:tcPr>
            <w:tcW w:w="1491" w:type="dxa"/>
          </w:tcPr>
          <w:p w14:paraId="06C0583C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1C05B6B0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3A9A" w:rsidRPr="009A436C" w14:paraId="464541E5" w14:textId="77777777" w:rsidTr="009D302F">
        <w:trPr>
          <w:trHeight w:val="432"/>
        </w:trPr>
        <w:tc>
          <w:tcPr>
            <w:tcW w:w="1491" w:type="dxa"/>
          </w:tcPr>
          <w:p w14:paraId="48B52D43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69964E43" w14:textId="77777777" w:rsidR="003A3A9A" w:rsidRPr="009A436C" w:rsidRDefault="003A3A9A" w:rsidP="009D3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9FDDB0F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9CBBB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t>The primary author will be responsible for informing other authors on the status of the selection.</w:t>
      </w:r>
    </w:p>
    <w:p w14:paraId="3A999362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B7F743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A436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Abstract: Please provide a brief description of your presentation. </w:t>
      </w:r>
    </w:p>
    <w:p w14:paraId="1C9584F5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1A66A6" w14:textId="77777777" w:rsidR="003A3A9A" w:rsidRPr="009A436C" w:rsidRDefault="003A3A9A" w:rsidP="003A3A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E0B843" w14:textId="77777777" w:rsidR="003A3A9A" w:rsidRPr="00065BFA" w:rsidRDefault="003A3A9A" w:rsidP="003A3A9A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38CF7B87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69DF296E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4C65A8AC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sectPr w:rsidR="006F5ED5" w:rsidRPr="00065BFA" w:rsidSect="00B530E3">
      <w:footerReference w:type="default" r:id="rId8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A0AF8" w14:textId="77777777" w:rsidR="00B530E3" w:rsidRDefault="00B530E3" w:rsidP="00194BDA">
      <w:r>
        <w:separator/>
      </w:r>
    </w:p>
  </w:endnote>
  <w:endnote w:type="continuationSeparator" w:id="0">
    <w:p w14:paraId="17F60376" w14:textId="77777777" w:rsidR="00B530E3" w:rsidRDefault="00B530E3" w:rsidP="001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7E23F" w14:textId="77777777" w:rsidR="003F39F3" w:rsidRDefault="003F39F3" w:rsidP="003F39F3">
    <w:pPr>
      <w:autoSpaceDE w:val="0"/>
      <w:autoSpaceDN w:val="0"/>
      <w:adjustRightInd w:val="0"/>
      <w:jc w:val="center"/>
      <w:rPr>
        <w:i/>
        <w:sz w:val="18"/>
        <w:szCs w:val="18"/>
      </w:rPr>
    </w:pPr>
  </w:p>
  <w:p w14:paraId="42D33E55" w14:textId="3F39E6FD" w:rsidR="003F39F3" w:rsidRPr="003872E9" w:rsidRDefault="003F39F3" w:rsidP="003872E9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F5785A">
      <w:rPr>
        <w:i/>
        <w:sz w:val="18"/>
        <w:szCs w:val="18"/>
      </w:rPr>
      <w:t xml:space="preserve">By submitting this </w:t>
    </w:r>
    <w:r>
      <w:rPr>
        <w:i/>
        <w:sz w:val="18"/>
        <w:szCs w:val="18"/>
      </w:rPr>
      <w:t>abstract</w:t>
    </w:r>
    <w:r w:rsidRPr="00F5785A">
      <w:rPr>
        <w:i/>
        <w:sz w:val="18"/>
        <w:szCs w:val="18"/>
      </w:rPr>
      <w:t xml:space="preserve"> to ITEA,</w:t>
    </w:r>
    <w:r w:rsidR="003872E9">
      <w:rPr>
        <w:i/>
        <w:sz w:val="18"/>
        <w:szCs w:val="18"/>
      </w:rPr>
      <w:t xml:space="preserve"> y</w:t>
    </w:r>
    <w:r>
      <w:rPr>
        <w:i/>
        <w:sz w:val="18"/>
        <w:szCs w:val="18"/>
      </w:rPr>
      <w:t xml:space="preserve">ou </w:t>
    </w:r>
    <w:r w:rsidRPr="00F5785A">
      <w:rPr>
        <w:i/>
        <w:sz w:val="18"/>
        <w:szCs w:val="18"/>
      </w:rPr>
      <w:t xml:space="preserve">certify that it has been cleared </w:t>
    </w:r>
    <w:r>
      <w:rPr>
        <w:i/>
        <w:sz w:val="18"/>
        <w:szCs w:val="18"/>
      </w:rPr>
      <w:t>for public release by the proper approval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5DD0D" w14:textId="77777777" w:rsidR="00B530E3" w:rsidRDefault="00B530E3" w:rsidP="00194BDA">
      <w:r>
        <w:separator/>
      </w:r>
    </w:p>
  </w:footnote>
  <w:footnote w:type="continuationSeparator" w:id="0">
    <w:p w14:paraId="349257BE" w14:textId="77777777" w:rsidR="00B530E3" w:rsidRDefault="00B530E3" w:rsidP="0019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D86"/>
    <w:multiLevelType w:val="hybridMultilevel"/>
    <w:tmpl w:val="91E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F89"/>
    <w:multiLevelType w:val="multilevel"/>
    <w:tmpl w:val="4350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1CCD"/>
    <w:multiLevelType w:val="hybridMultilevel"/>
    <w:tmpl w:val="15D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411"/>
    <w:multiLevelType w:val="hybridMultilevel"/>
    <w:tmpl w:val="646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7B95"/>
    <w:multiLevelType w:val="hybridMultilevel"/>
    <w:tmpl w:val="716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5E7F"/>
    <w:multiLevelType w:val="hybridMultilevel"/>
    <w:tmpl w:val="9CAC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6782"/>
    <w:multiLevelType w:val="hybridMultilevel"/>
    <w:tmpl w:val="471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5225">
    <w:abstractNumId w:val="6"/>
  </w:num>
  <w:num w:numId="2" w16cid:durableId="582960203">
    <w:abstractNumId w:val="3"/>
  </w:num>
  <w:num w:numId="3" w16cid:durableId="1763648486">
    <w:abstractNumId w:val="5"/>
  </w:num>
  <w:num w:numId="4" w16cid:durableId="209197707">
    <w:abstractNumId w:val="2"/>
  </w:num>
  <w:num w:numId="5" w16cid:durableId="1834906439">
    <w:abstractNumId w:val="0"/>
  </w:num>
  <w:num w:numId="6" w16cid:durableId="2045250964">
    <w:abstractNumId w:val="1"/>
  </w:num>
  <w:num w:numId="7" w16cid:durableId="5455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59"/>
    <w:rsid w:val="000013F2"/>
    <w:rsid w:val="000015E9"/>
    <w:rsid w:val="00031DE2"/>
    <w:rsid w:val="000415CD"/>
    <w:rsid w:val="000648B0"/>
    <w:rsid w:val="00065BFA"/>
    <w:rsid w:val="000674FB"/>
    <w:rsid w:val="000B2659"/>
    <w:rsid w:val="000C335A"/>
    <w:rsid w:val="000D7E2C"/>
    <w:rsid w:val="000E147E"/>
    <w:rsid w:val="000E23C4"/>
    <w:rsid w:val="000F50EE"/>
    <w:rsid w:val="001100FD"/>
    <w:rsid w:val="00115BE9"/>
    <w:rsid w:val="0012201C"/>
    <w:rsid w:val="00154C44"/>
    <w:rsid w:val="00156166"/>
    <w:rsid w:val="00167EE8"/>
    <w:rsid w:val="00170FE3"/>
    <w:rsid w:val="0017538A"/>
    <w:rsid w:val="0018068E"/>
    <w:rsid w:val="00194BDA"/>
    <w:rsid w:val="001A2593"/>
    <w:rsid w:val="001B4C40"/>
    <w:rsid w:val="001B7DA5"/>
    <w:rsid w:val="001D488A"/>
    <w:rsid w:val="001E2303"/>
    <w:rsid w:val="001E6E23"/>
    <w:rsid w:val="001E6E53"/>
    <w:rsid w:val="001F6EAA"/>
    <w:rsid w:val="001F7CDD"/>
    <w:rsid w:val="00222A24"/>
    <w:rsid w:val="00233692"/>
    <w:rsid w:val="00237684"/>
    <w:rsid w:val="00243415"/>
    <w:rsid w:val="002554CE"/>
    <w:rsid w:val="00255B7E"/>
    <w:rsid w:val="002B658A"/>
    <w:rsid w:val="002B77ED"/>
    <w:rsid w:val="002E3C89"/>
    <w:rsid w:val="00304549"/>
    <w:rsid w:val="003135CF"/>
    <w:rsid w:val="00320FF0"/>
    <w:rsid w:val="00346850"/>
    <w:rsid w:val="0035564A"/>
    <w:rsid w:val="00357FF8"/>
    <w:rsid w:val="00370983"/>
    <w:rsid w:val="00373398"/>
    <w:rsid w:val="0037343F"/>
    <w:rsid w:val="00375507"/>
    <w:rsid w:val="003872E9"/>
    <w:rsid w:val="003A1950"/>
    <w:rsid w:val="003A3A9A"/>
    <w:rsid w:val="003B3E28"/>
    <w:rsid w:val="003D0A88"/>
    <w:rsid w:val="003F008D"/>
    <w:rsid w:val="003F39F3"/>
    <w:rsid w:val="003F7D1D"/>
    <w:rsid w:val="00403575"/>
    <w:rsid w:val="00411CD5"/>
    <w:rsid w:val="00440751"/>
    <w:rsid w:val="00440E0C"/>
    <w:rsid w:val="004575E4"/>
    <w:rsid w:val="00462084"/>
    <w:rsid w:val="00467B9B"/>
    <w:rsid w:val="004B5A82"/>
    <w:rsid w:val="004C32DD"/>
    <w:rsid w:val="004D01D3"/>
    <w:rsid w:val="004D0B08"/>
    <w:rsid w:val="004D23B9"/>
    <w:rsid w:val="004D3AA2"/>
    <w:rsid w:val="004E0C04"/>
    <w:rsid w:val="004E7D32"/>
    <w:rsid w:val="004F1832"/>
    <w:rsid w:val="004F401B"/>
    <w:rsid w:val="00500B59"/>
    <w:rsid w:val="00507A25"/>
    <w:rsid w:val="00507C76"/>
    <w:rsid w:val="005105D7"/>
    <w:rsid w:val="00562170"/>
    <w:rsid w:val="00570738"/>
    <w:rsid w:val="005715F3"/>
    <w:rsid w:val="00576180"/>
    <w:rsid w:val="00597F5B"/>
    <w:rsid w:val="005A563A"/>
    <w:rsid w:val="005C4B52"/>
    <w:rsid w:val="005C7D10"/>
    <w:rsid w:val="005D17A7"/>
    <w:rsid w:val="006375B7"/>
    <w:rsid w:val="00640CF3"/>
    <w:rsid w:val="00653B1A"/>
    <w:rsid w:val="00653C30"/>
    <w:rsid w:val="006650B9"/>
    <w:rsid w:val="00673B20"/>
    <w:rsid w:val="00681DA5"/>
    <w:rsid w:val="00695921"/>
    <w:rsid w:val="006C0352"/>
    <w:rsid w:val="006E498D"/>
    <w:rsid w:val="006E6284"/>
    <w:rsid w:val="006F5ED5"/>
    <w:rsid w:val="00713D28"/>
    <w:rsid w:val="00722C19"/>
    <w:rsid w:val="0073090F"/>
    <w:rsid w:val="00731362"/>
    <w:rsid w:val="00731666"/>
    <w:rsid w:val="00733562"/>
    <w:rsid w:val="00744FCD"/>
    <w:rsid w:val="00752072"/>
    <w:rsid w:val="00753720"/>
    <w:rsid w:val="007607D1"/>
    <w:rsid w:val="00773540"/>
    <w:rsid w:val="00780F8C"/>
    <w:rsid w:val="007917DA"/>
    <w:rsid w:val="007A2015"/>
    <w:rsid w:val="007B5842"/>
    <w:rsid w:val="007D056F"/>
    <w:rsid w:val="007D71A4"/>
    <w:rsid w:val="007D7BEC"/>
    <w:rsid w:val="007E3736"/>
    <w:rsid w:val="007E6308"/>
    <w:rsid w:val="007E6C4C"/>
    <w:rsid w:val="007E6EBC"/>
    <w:rsid w:val="007F14E1"/>
    <w:rsid w:val="007F3279"/>
    <w:rsid w:val="007F58A8"/>
    <w:rsid w:val="00805A09"/>
    <w:rsid w:val="0081274B"/>
    <w:rsid w:val="00822EE6"/>
    <w:rsid w:val="008232D5"/>
    <w:rsid w:val="00837E5E"/>
    <w:rsid w:val="008436EA"/>
    <w:rsid w:val="008467DF"/>
    <w:rsid w:val="008478CD"/>
    <w:rsid w:val="008649D9"/>
    <w:rsid w:val="00887D00"/>
    <w:rsid w:val="00894F5C"/>
    <w:rsid w:val="008C1D0C"/>
    <w:rsid w:val="008C26CD"/>
    <w:rsid w:val="008D720F"/>
    <w:rsid w:val="009220EC"/>
    <w:rsid w:val="00942D3F"/>
    <w:rsid w:val="00946637"/>
    <w:rsid w:val="00963997"/>
    <w:rsid w:val="0099035D"/>
    <w:rsid w:val="0099067F"/>
    <w:rsid w:val="0099526A"/>
    <w:rsid w:val="00997871"/>
    <w:rsid w:val="009B5B52"/>
    <w:rsid w:val="009D1A00"/>
    <w:rsid w:val="009D5B62"/>
    <w:rsid w:val="00A07986"/>
    <w:rsid w:val="00A67A16"/>
    <w:rsid w:val="00A7727E"/>
    <w:rsid w:val="00A8565D"/>
    <w:rsid w:val="00A869D0"/>
    <w:rsid w:val="00A95FA2"/>
    <w:rsid w:val="00AA0738"/>
    <w:rsid w:val="00AA3578"/>
    <w:rsid w:val="00AA7EF0"/>
    <w:rsid w:val="00AB027F"/>
    <w:rsid w:val="00AD3037"/>
    <w:rsid w:val="00AE5CF4"/>
    <w:rsid w:val="00AF7BC4"/>
    <w:rsid w:val="00B14A3A"/>
    <w:rsid w:val="00B15D5E"/>
    <w:rsid w:val="00B15D6D"/>
    <w:rsid w:val="00B17144"/>
    <w:rsid w:val="00B26351"/>
    <w:rsid w:val="00B3491A"/>
    <w:rsid w:val="00B469FE"/>
    <w:rsid w:val="00B530E3"/>
    <w:rsid w:val="00B553D8"/>
    <w:rsid w:val="00B81C64"/>
    <w:rsid w:val="00B97FA3"/>
    <w:rsid w:val="00BA4F63"/>
    <w:rsid w:val="00BB18EE"/>
    <w:rsid w:val="00BB4D3F"/>
    <w:rsid w:val="00BB71E1"/>
    <w:rsid w:val="00BC36EE"/>
    <w:rsid w:val="00BD4895"/>
    <w:rsid w:val="00BD4C0A"/>
    <w:rsid w:val="00BD7084"/>
    <w:rsid w:val="00BD7FDD"/>
    <w:rsid w:val="00BE0EAD"/>
    <w:rsid w:val="00BE470B"/>
    <w:rsid w:val="00BF5142"/>
    <w:rsid w:val="00BF696D"/>
    <w:rsid w:val="00C21D34"/>
    <w:rsid w:val="00C227D9"/>
    <w:rsid w:val="00C25DFD"/>
    <w:rsid w:val="00C335D6"/>
    <w:rsid w:val="00C5293F"/>
    <w:rsid w:val="00C53456"/>
    <w:rsid w:val="00C624BE"/>
    <w:rsid w:val="00C6677E"/>
    <w:rsid w:val="00C768C7"/>
    <w:rsid w:val="00C80701"/>
    <w:rsid w:val="00C84D5B"/>
    <w:rsid w:val="00C911E3"/>
    <w:rsid w:val="00C96276"/>
    <w:rsid w:val="00CB179A"/>
    <w:rsid w:val="00CC48E2"/>
    <w:rsid w:val="00CD10BD"/>
    <w:rsid w:val="00CE6B83"/>
    <w:rsid w:val="00CF3FDB"/>
    <w:rsid w:val="00D07291"/>
    <w:rsid w:val="00D12E1D"/>
    <w:rsid w:val="00D15A09"/>
    <w:rsid w:val="00D25530"/>
    <w:rsid w:val="00D43ADC"/>
    <w:rsid w:val="00D7260C"/>
    <w:rsid w:val="00D949AD"/>
    <w:rsid w:val="00D9591A"/>
    <w:rsid w:val="00DA2CC4"/>
    <w:rsid w:val="00DA5BEB"/>
    <w:rsid w:val="00DC0ADB"/>
    <w:rsid w:val="00DC39AF"/>
    <w:rsid w:val="00DD1414"/>
    <w:rsid w:val="00DD214B"/>
    <w:rsid w:val="00DD60A0"/>
    <w:rsid w:val="00DE3927"/>
    <w:rsid w:val="00DE5361"/>
    <w:rsid w:val="00DF3197"/>
    <w:rsid w:val="00DF76E5"/>
    <w:rsid w:val="00E0362D"/>
    <w:rsid w:val="00E12387"/>
    <w:rsid w:val="00E260D9"/>
    <w:rsid w:val="00E27927"/>
    <w:rsid w:val="00E319FE"/>
    <w:rsid w:val="00E3522B"/>
    <w:rsid w:val="00E42414"/>
    <w:rsid w:val="00E428F4"/>
    <w:rsid w:val="00E45BC0"/>
    <w:rsid w:val="00E46873"/>
    <w:rsid w:val="00E54AE6"/>
    <w:rsid w:val="00E64024"/>
    <w:rsid w:val="00E800F8"/>
    <w:rsid w:val="00E8211D"/>
    <w:rsid w:val="00E91A16"/>
    <w:rsid w:val="00E97E62"/>
    <w:rsid w:val="00EB11DF"/>
    <w:rsid w:val="00EC0161"/>
    <w:rsid w:val="00EC5509"/>
    <w:rsid w:val="00F073E0"/>
    <w:rsid w:val="00F20D0A"/>
    <w:rsid w:val="00F416E7"/>
    <w:rsid w:val="00F42843"/>
    <w:rsid w:val="00F431AC"/>
    <w:rsid w:val="00F61ACA"/>
    <w:rsid w:val="00F81210"/>
    <w:rsid w:val="00F867F3"/>
    <w:rsid w:val="00F97203"/>
    <w:rsid w:val="00FB0C62"/>
    <w:rsid w:val="00FD06F7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BD9C"/>
  <w15:docId w15:val="{BF089C3D-DA83-4101-9618-91EE3E8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FE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5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4B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24BE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styleId="Hyperlink">
    <w:name w:val="Hyperlink"/>
    <w:uiPriority w:val="99"/>
    <w:unhideWhenUsed/>
    <w:rsid w:val="0032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554C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A07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C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179A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CE6B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3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540"/>
  </w:style>
  <w:style w:type="character" w:customStyle="1" w:styleId="CommentTextChar">
    <w:name w:val="Comment Text Char"/>
    <w:basedOn w:val="DefaultParagraphFont"/>
    <w:link w:val="CommentText"/>
    <w:uiPriority w:val="99"/>
    <w:rsid w:val="00773540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40"/>
    <w:rPr>
      <w:rFonts w:ascii="Times New Roman" w:eastAsia="Times New Roman" w:hAnsi="Times New Roman"/>
      <w:b/>
      <w:bCs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036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http://www.itea.org/files/ITEA_Journal_Article_Submission_Guidelines_At-A-Glance.pdf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Redd, ITEA</dc:creator>
  <cp:lastModifiedBy>Eileen Redd</cp:lastModifiedBy>
  <cp:revision>2</cp:revision>
  <cp:lastPrinted>2021-01-28T23:52:00Z</cp:lastPrinted>
  <dcterms:created xsi:type="dcterms:W3CDTF">2024-05-06T23:03:00Z</dcterms:created>
  <dcterms:modified xsi:type="dcterms:W3CDTF">2024-05-06T23:03:00Z</dcterms:modified>
</cp:coreProperties>
</file>